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22" w:rsidRDefault="000E1022" w:rsidP="000E102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30B661" wp14:editId="16D19A0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1022" w:rsidRPr="001B0DB6" w:rsidRDefault="000E1022" w:rsidP="000E102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E1022" w:rsidRPr="001B0DB6" w:rsidRDefault="000E1022" w:rsidP="000E102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E1022" w:rsidRPr="00557B07" w:rsidRDefault="000E1022" w:rsidP="000E102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E1022" w:rsidRPr="00D55735" w:rsidRDefault="000E1022" w:rsidP="000E102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1022" w:rsidRPr="001B0DB6" w:rsidRDefault="000E1022" w:rsidP="000E102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E1022" w:rsidRPr="001B0DB6" w:rsidRDefault="000E1022" w:rsidP="000E102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E1022" w:rsidRPr="001B0DB6" w:rsidRDefault="000E1022" w:rsidP="000E102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E1022" w:rsidRPr="009E6C41" w:rsidRDefault="000E1022" w:rsidP="000E102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E1022" w:rsidRDefault="000E1022" w:rsidP="000E102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E1022" w:rsidRPr="00F322B5" w:rsidRDefault="000E1022" w:rsidP="000E102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0B66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E1022" w:rsidRPr="001B0DB6" w:rsidRDefault="000E1022" w:rsidP="000E102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E1022" w:rsidRPr="001B0DB6" w:rsidRDefault="000E1022" w:rsidP="000E102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E1022" w:rsidRPr="00557B07" w:rsidRDefault="000E1022" w:rsidP="000E102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E1022" w:rsidRPr="00D55735" w:rsidRDefault="000E1022" w:rsidP="000E102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E1022" w:rsidRPr="001B0DB6" w:rsidRDefault="000E1022" w:rsidP="000E102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E1022" w:rsidRPr="001B0DB6" w:rsidRDefault="000E1022" w:rsidP="000E102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E1022" w:rsidRPr="001B0DB6" w:rsidRDefault="000E1022" w:rsidP="000E102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E1022" w:rsidRPr="009E6C41" w:rsidRDefault="000E1022" w:rsidP="000E102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E1022" w:rsidRDefault="000E1022" w:rsidP="000E102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E1022" w:rsidRPr="00F322B5" w:rsidRDefault="000E1022" w:rsidP="000E102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E1022" w:rsidRDefault="000E1022" w:rsidP="000E1022"/>
    <w:p w:rsidR="000E1022" w:rsidRDefault="000E1022" w:rsidP="000E1022"/>
    <w:p w:rsidR="000E1022" w:rsidRDefault="000E1022" w:rsidP="000E1022"/>
    <w:p w:rsidR="000E1022" w:rsidRDefault="000E1022" w:rsidP="000E1022"/>
    <w:p w:rsidR="000E1022" w:rsidRPr="004045E9" w:rsidRDefault="000E1022" w:rsidP="000E1022">
      <w:pPr>
        <w:rPr>
          <w:b/>
          <w:bCs/>
          <w:sz w:val="32"/>
          <w:szCs w:val="32"/>
        </w:rPr>
      </w:pPr>
    </w:p>
    <w:p w:rsidR="000E1022" w:rsidRDefault="000E1022" w:rsidP="000E102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E1022" w:rsidRPr="00D55735" w:rsidRDefault="000E1022" w:rsidP="000E102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E1022" w:rsidRPr="00D55735" w:rsidRDefault="000E1022" w:rsidP="000E1022">
      <w:pPr>
        <w:ind w:right="707"/>
        <w:rPr>
          <w:b/>
          <w:bCs/>
          <w:sz w:val="14"/>
          <w:szCs w:val="14"/>
          <w:lang w:val="tt-RU"/>
        </w:rPr>
      </w:pPr>
    </w:p>
    <w:p w:rsidR="000E1022" w:rsidRPr="00D55735" w:rsidRDefault="000E1022" w:rsidP="000E102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E1022" w:rsidRPr="00D55735" w:rsidRDefault="000E1022" w:rsidP="000E1022">
      <w:pPr>
        <w:rPr>
          <w:sz w:val="4"/>
          <w:lang w:val="tt-RU"/>
        </w:rPr>
      </w:pPr>
    </w:p>
    <w:p w:rsidR="000E1022" w:rsidRPr="00E465BA" w:rsidRDefault="000E1022" w:rsidP="000E1022">
      <w:pPr>
        <w:rPr>
          <w:sz w:val="16"/>
        </w:rPr>
      </w:pPr>
    </w:p>
    <w:p w:rsidR="000E1022" w:rsidRDefault="000E1022" w:rsidP="000E102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23184" w:rsidRDefault="00023184" w:rsidP="000E1022">
      <w:pPr>
        <w:ind w:left="5220"/>
        <w:rPr>
          <w:b/>
          <w:sz w:val="28"/>
          <w:szCs w:val="28"/>
          <w:highlight w:val="white"/>
        </w:rPr>
      </w:pPr>
    </w:p>
    <w:p w:rsidR="00023184" w:rsidRDefault="000E1022" w:rsidP="000E1022">
      <w:pPr>
        <w:ind w:left="5220"/>
        <w:rPr>
          <w:b/>
          <w:sz w:val="28"/>
          <w:szCs w:val="28"/>
          <w:highlight w:val="white"/>
        </w:rPr>
      </w:pPr>
      <w:r w:rsidRPr="008269AE">
        <w:rPr>
          <w:b/>
          <w:sz w:val="28"/>
          <w:szCs w:val="28"/>
          <w:highlight w:val="white"/>
        </w:rPr>
        <w:t xml:space="preserve">Начальникам отделов (управлений) образования исполнительных комитетов муниципальных </w:t>
      </w:r>
    </w:p>
    <w:p w:rsidR="000E1022" w:rsidRDefault="000E1022" w:rsidP="000E102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023184" w:rsidRDefault="00023184" w:rsidP="000E1022">
      <w:pPr>
        <w:rPr>
          <w:rFonts w:eastAsia="Calibri"/>
          <w:color w:val="000000"/>
          <w:sz w:val="24"/>
          <w:szCs w:val="24"/>
        </w:rPr>
      </w:pPr>
    </w:p>
    <w:p w:rsidR="000E1022" w:rsidRDefault="000E1022" w:rsidP="000E102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E1022" w:rsidRDefault="000E1022" w:rsidP="000E102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E1022" w:rsidRDefault="000E1022" w:rsidP="000E102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023184" w:rsidRDefault="00023184" w:rsidP="000E102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0E1022" w:rsidRDefault="000E1022" w:rsidP="000E102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E1022" w:rsidRPr="00D141F1" w:rsidRDefault="000E1022" w:rsidP="000E1022">
      <w:pPr>
        <w:jc w:val="center"/>
        <w:rPr>
          <w:b/>
          <w:sz w:val="28"/>
          <w:szCs w:val="24"/>
        </w:rPr>
      </w:pPr>
    </w:p>
    <w:p w:rsidR="000E1022" w:rsidRDefault="000E1022" w:rsidP="000E1022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C21404" w:rsidRDefault="00C21404" w:rsidP="00C2140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ФГБОУ ДО </w:t>
      </w:r>
      <w:r w:rsidRPr="00C21404">
        <w:rPr>
          <w:sz w:val="28"/>
        </w:rPr>
        <w:t>«</w:t>
      </w:r>
      <w:r>
        <w:rPr>
          <w:sz w:val="28"/>
          <w:szCs w:val="28"/>
          <w:lang w:val="tt-RU"/>
        </w:rPr>
        <w:t>Федеральный центр дополнительного образования и организации отдыха и оздоровления детей</w:t>
      </w:r>
      <w:r w:rsidRPr="00C21404">
        <w:rPr>
          <w:sz w:val="28"/>
          <w:szCs w:val="28"/>
          <w:lang w:val="tt-RU"/>
        </w:rPr>
        <w:t>»</w:t>
      </w:r>
      <w:r>
        <w:rPr>
          <w:sz w:val="28"/>
          <w:szCs w:val="28"/>
          <w:lang w:val="tt-RU"/>
        </w:rPr>
        <w:t xml:space="preserve"> от 21.11.2023 № 2087-07-23-П </w:t>
      </w:r>
      <w:r w:rsidRPr="00C21404">
        <w:rPr>
          <w:sz w:val="28"/>
        </w:rPr>
        <w:t>«</w:t>
      </w:r>
      <w:r>
        <w:rPr>
          <w:sz w:val="28"/>
          <w:szCs w:val="28"/>
          <w:lang w:val="tt-RU"/>
        </w:rPr>
        <w:t>О проведении Всероссийского технологического диктанта</w:t>
      </w:r>
      <w:r w:rsidRPr="00C21404">
        <w:rPr>
          <w:sz w:val="28"/>
          <w:szCs w:val="28"/>
          <w:lang w:val="tt-RU"/>
        </w:rPr>
        <w:t>»</w:t>
      </w:r>
      <w:r>
        <w:rPr>
          <w:sz w:val="28"/>
          <w:szCs w:val="28"/>
          <w:lang w:val="tt-RU"/>
        </w:rPr>
        <w:t>;</w:t>
      </w:r>
    </w:p>
    <w:p w:rsidR="00D71FE1" w:rsidRDefault="00D71FE1" w:rsidP="00D71FE1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ФГБОУ ВО </w:t>
      </w:r>
      <w:r w:rsidRPr="00C21404">
        <w:rPr>
          <w:sz w:val="28"/>
        </w:rPr>
        <w:t>«</w:t>
      </w:r>
      <w:r>
        <w:rPr>
          <w:sz w:val="28"/>
          <w:szCs w:val="28"/>
          <w:lang w:val="tt-RU"/>
        </w:rPr>
        <w:t>Оренбургский государственный университет</w:t>
      </w:r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от 27.11.2023 № 3722 </w:t>
      </w:r>
      <w:r w:rsidRPr="00D71FE1">
        <w:rPr>
          <w:sz w:val="28"/>
          <w:szCs w:val="28"/>
          <w:lang w:val="tt-RU"/>
        </w:rPr>
        <w:t>«</w:t>
      </w:r>
      <w:r>
        <w:rPr>
          <w:sz w:val="28"/>
          <w:szCs w:val="28"/>
          <w:lang w:val="tt-RU"/>
        </w:rPr>
        <w:t xml:space="preserve">О проведении Евразийской  многопрофильной олимпиады старшеклассников </w:t>
      </w:r>
      <w:r w:rsidRPr="00C21404">
        <w:rPr>
          <w:sz w:val="28"/>
        </w:rPr>
        <w:t>«</w:t>
      </w:r>
      <w:r>
        <w:rPr>
          <w:sz w:val="28"/>
          <w:szCs w:val="28"/>
          <w:lang w:val="tt-RU"/>
        </w:rPr>
        <w:t>Поиск</w:t>
      </w:r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>;</w:t>
      </w:r>
    </w:p>
    <w:p w:rsidR="00D71FE1" w:rsidRDefault="00D71FE1" w:rsidP="00C2140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Министерства образования Нижнегородской област от 28.11.2023 № исх 316-634229/23 </w:t>
      </w:r>
      <w:r w:rsidRPr="00D71FE1">
        <w:rPr>
          <w:sz w:val="28"/>
          <w:szCs w:val="28"/>
          <w:lang w:val="tt-RU"/>
        </w:rPr>
        <w:t>«</w:t>
      </w:r>
      <w:r>
        <w:rPr>
          <w:sz w:val="28"/>
          <w:szCs w:val="28"/>
          <w:lang w:val="tt-RU"/>
        </w:rPr>
        <w:t xml:space="preserve">О проведениии финала Всероссийской олимпиады по агрогенетике для школьников старших классов </w:t>
      </w:r>
      <w:r w:rsidRPr="00D71FE1">
        <w:rPr>
          <w:sz w:val="28"/>
          <w:szCs w:val="28"/>
          <w:lang w:val="tt-RU"/>
        </w:rPr>
        <w:t>«</w:t>
      </w:r>
      <w:r>
        <w:rPr>
          <w:sz w:val="28"/>
          <w:szCs w:val="28"/>
          <w:lang w:val="tt-RU"/>
        </w:rPr>
        <w:t>Иннагрика</w:t>
      </w:r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>;</w:t>
      </w:r>
    </w:p>
    <w:p w:rsidR="00023184" w:rsidRPr="00E7475A" w:rsidRDefault="00023184" w:rsidP="0002318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Министерства просвещения Российской Федерации от 23.11.2023 № 05-3582 </w:t>
      </w:r>
      <w:r w:rsidRPr="00D71FE1">
        <w:rPr>
          <w:sz w:val="28"/>
          <w:szCs w:val="28"/>
          <w:lang w:val="tt-RU"/>
        </w:rPr>
        <w:t>«</w:t>
      </w:r>
      <w:r>
        <w:rPr>
          <w:sz w:val="28"/>
          <w:szCs w:val="28"/>
          <w:lang w:val="tt-RU"/>
        </w:rPr>
        <w:t xml:space="preserve">О проведении занятия </w:t>
      </w:r>
      <w:r w:rsidRPr="00D71FE1">
        <w:rPr>
          <w:sz w:val="28"/>
          <w:szCs w:val="28"/>
          <w:lang w:val="tt-RU"/>
        </w:rPr>
        <w:t>«</w:t>
      </w:r>
      <w:r>
        <w:rPr>
          <w:sz w:val="28"/>
          <w:szCs w:val="28"/>
          <w:lang w:val="tt-RU"/>
        </w:rPr>
        <w:t>Россия – мои горизонты</w:t>
      </w:r>
      <w:r w:rsidR="00E7475A">
        <w:rPr>
          <w:sz w:val="28"/>
          <w:szCs w:val="28"/>
        </w:rPr>
        <w:t>»;</w:t>
      </w:r>
    </w:p>
    <w:p w:rsidR="00E7475A" w:rsidRPr="00E7475A" w:rsidRDefault="00E7475A" w:rsidP="0002318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>Фонда развития Физтех-школ от 23.11.2023 № 2923-11-УСЛ-001 «О Международной конференции школьников «Старт в Инновации»;</w:t>
      </w:r>
    </w:p>
    <w:p w:rsidR="00E7475A" w:rsidRPr="00E7475A" w:rsidRDefault="00E7475A" w:rsidP="00E7475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 w:rsidRPr="00E7475A">
        <w:rPr>
          <w:sz w:val="28"/>
          <w:szCs w:val="28"/>
          <w:lang w:val="tt-RU"/>
        </w:rPr>
        <w:t>Министерства цифрового развития, связи и массовых коммуникаций Российской Федерации</w:t>
      </w:r>
      <w:r>
        <w:rPr>
          <w:sz w:val="28"/>
          <w:szCs w:val="28"/>
          <w:lang w:val="tt-RU"/>
        </w:rPr>
        <w:t xml:space="preserve"> от 28.11.2023 № АЗ-П18-070-246198 </w:t>
      </w:r>
      <w:r>
        <w:rPr>
          <w:sz w:val="28"/>
          <w:szCs w:val="28"/>
        </w:rPr>
        <w:t>«</w:t>
      </w:r>
      <w:r>
        <w:rPr>
          <w:sz w:val="28"/>
          <w:szCs w:val="28"/>
          <w:lang w:val="tt-RU"/>
        </w:rPr>
        <w:t xml:space="preserve">О проведении Всероссийской олимпиады школьников </w:t>
      </w:r>
      <w:r>
        <w:rPr>
          <w:sz w:val="28"/>
          <w:szCs w:val="28"/>
        </w:rPr>
        <w:t>«</w:t>
      </w:r>
      <w:r>
        <w:rPr>
          <w:sz w:val="28"/>
          <w:szCs w:val="28"/>
          <w:lang w:val="tt-RU"/>
        </w:rPr>
        <w:t xml:space="preserve">Путь в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».</w:t>
      </w:r>
    </w:p>
    <w:p w:rsidR="000E1022" w:rsidRPr="00595C0F" w:rsidRDefault="000E1022" w:rsidP="000E1022">
      <w:pPr>
        <w:pStyle w:val="a3"/>
        <w:ind w:left="1069"/>
        <w:jc w:val="both"/>
        <w:rPr>
          <w:sz w:val="28"/>
          <w:szCs w:val="28"/>
          <w:lang w:val="tt-RU"/>
        </w:rPr>
      </w:pPr>
      <w:r w:rsidRPr="00595C0F">
        <w:rPr>
          <w:sz w:val="28"/>
          <w:szCs w:val="28"/>
          <w:lang w:val="tt-RU"/>
        </w:rPr>
        <w:t xml:space="preserve">Приложение: на </w:t>
      </w:r>
      <w:r w:rsidR="00E7475A">
        <w:rPr>
          <w:sz w:val="28"/>
          <w:szCs w:val="28"/>
          <w:lang w:val="tt-RU"/>
        </w:rPr>
        <w:t>15</w:t>
      </w:r>
      <w:r w:rsidR="001E5722">
        <w:rPr>
          <w:sz w:val="28"/>
          <w:szCs w:val="28"/>
          <w:lang w:val="tt-RU"/>
        </w:rPr>
        <w:t xml:space="preserve"> </w:t>
      </w:r>
      <w:r w:rsidRPr="00595C0F">
        <w:rPr>
          <w:sz w:val="28"/>
          <w:szCs w:val="28"/>
          <w:lang w:val="tt-RU"/>
        </w:rPr>
        <w:t>л. в 1 экз.</w:t>
      </w:r>
    </w:p>
    <w:p w:rsidR="000E1022" w:rsidRPr="00402D45" w:rsidRDefault="000E1022" w:rsidP="000E1022">
      <w:pPr>
        <w:shd w:val="clear" w:color="auto" w:fill="FFFFFF"/>
        <w:rPr>
          <w:sz w:val="28"/>
          <w:szCs w:val="28"/>
        </w:rPr>
      </w:pPr>
    </w:p>
    <w:p w:rsidR="000E1022" w:rsidRDefault="000E1022" w:rsidP="000E102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E1022" w:rsidRDefault="000E1022" w:rsidP="000E1022">
      <w:pPr>
        <w:rPr>
          <w:sz w:val="24"/>
          <w:szCs w:val="24"/>
        </w:rPr>
      </w:pPr>
    </w:p>
    <w:p w:rsidR="000E1022" w:rsidRPr="0059633D" w:rsidRDefault="000E1022" w:rsidP="000E1022">
      <w:pPr>
        <w:rPr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0E1022" w:rsidRDefault="000E1022" w:rsidP="000E102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0E1022" w:rsidSect="00023184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4148C"/>
    <w:multiLevelType w:val="hybridMultilevel"/>
    <w:tmpl w:val="AA004CDE"/>
    <w:lvl w:ilvl="0" w:tplc="429A705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275385"/>
    <w:multiLevelType w:val="hybridMultilevel"/>
    <w:tmpl w:val="89980326"/>
    <w:lvl w:ilvl="0" w:tplc="197038C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22"/>
    <w:rsid w:val="00023184"/>
    <w:rsid w:val="000E1022"/>
    <w:rsid w:val="001E5722"/>
    <w:rsid w:val="00207B65"/>
    <w:rsid w:val="007A770B"/>
    <w:rsid w:val="007B3E8F"/>
    <w:rsid w:val="00C21404"/>
    <w:rsid w:val="00D71FE1"/>
    <w:rsid w:val="00E7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E4AC"/>
  <w15:chartTrackingRefBased/>
  <w15:docId w15:val="{BDA52D24-2C8D-4CF1-AC8B-42DD882B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0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8</cp:revision>
  <dcterms:created xsi:type="dcterms:W3CDTF">2023-11-28T21:41:00Z</dcterms:created>
  <dcterms:modified xsi:type="dcterms:W3CDTF">2023-12-01T11:30:00Z</dcterms:modified>
</cp:coreProperties>
</file>