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E55B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Шемяковская</w:t>
      </w:r>
      <w:proofErr w:type="spellEnd"/>
      <w:r w:rsidR="00E55B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506C24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Ямалиевой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Э. Н</w:t>
      </w:r>
      <w:r w:rsidR="00E55B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06C24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506C2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сегодняшний день (2024</w:t>
      </w:r>
      <w:r w:rsidR="009775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</w:t>
      </w:r>
      <w:proofErr w:type="gramStart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75BD">
        <w:rPr>
          <w:rFonts w:ascii="Times New Roman" w:hAnsi="Times New Roman" w:cs="Times New Roman"/>
          <w:sz w:val="24"/>
          <w:szCs w:val="24"/>
        </w:rPr>
        <w:t>17</w:t>
      </w:r>
      <w:proofErr w:type="gramEnd"/>
      <w:r w:rsidR="009775BD">
        <w:rPr>
          <w:rFonts w:ascii="Times New Roman" w:hAnsi="Times New Roman" w:cs="Times New Roman"/>
          <w:sz w:val="24"/>
          <w:szCs w:val="24"/>
        </w:rPr>
        <w:t xml:space="preserve"> сотрудн</w:t>
      </w:r>
      <w:r w:rsidR="00334B75">
        <w:rPr>
          <w:rFonts w:ascii="Times New Roman" w:hAnsi="Times New Roman" w:cs="Times New Roman"/>
          <w:sz w:val="24"/>
          <w:szCs w:val="24"/>
        </w:rPr>
        <w:t>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="009775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9775BD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участвовала  в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0669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Шемяковская</w:t>
      </w:r>
      <w:proofErr w:type="spellEnd"/>
      <w:r w:rsidR="000669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="0006699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proofErr w:type="gramStart"/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2024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  на подарки 23 февраля и </w:t>
      </w:r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марта было </w:t>
      </w:r>
      <w:proofErr w:type="gramStart"/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израсходовано  -</w:t>
      </w:r>
      <w:proofErr w:type="gramEnd"/>
      <w:r w:rsidR="00176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</w:t>
      </w:r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лнилось 45, 50, 55, </w:t>
      </w:r>
      <w:proofErr w:type="gramStart"/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>60  лет</w:t>
      </w:r>
      <w:proofErr w:type="gramEnd"/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743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743CE2">
        <w:rPr>
          <w:rFonts w:ascii="Times New Roman" w:eastAsia="Times New Roman" w:hAnsi="Times New Roman" w:cs="Times New Roman"/>
          <w:sz w:val="24"/>
          <w:szCs w:val="24"/>
          <w:lang w:eastAsia="ru-RU"/>
        </w:rPr>
        <w:t>, Дня</w:t>
      </w:r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</w:t>
      </w:r>
      <w:r w:rsidR="00743CE2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воспитателя</w:t>
      </w:r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</w:t>
      </w:r>
      <w:r w:rsidR="00743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proofErr w:type="gramEnd"/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помощь  –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3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праздников </w:t>
      </w:r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End"/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>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  <w:r w:rsidR="00555425">
        <w:rPr>
          <w:rFonts w:ascii="Times New Roman" w:eastAsia="Times New Roman" w:hAnsi="Times New Roman" w:cs="Times New Roman"/>
          <w:sz w:val="24"/>
          <w:szCs w:val="24"/>
          <w:lang w:eastAsia="ru-RU"/>
        </w:rPr>
        <w:t>– 5</w:t>
      </w:r>
      <w:r w:rsidR="004A7A2B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647DED" w:rsidP="00AE7746">
      <w:pPr>
        <w:shd w:val="clear" w:color="auto" w:fill="FFFFFF"/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AE77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Председатель  первичной 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профсоюзной  организации  _____</w:t>
      </w:r>
      <w:proofErr w:type="spellStart"/>
      <w:r w:rsidR="00AE7746">
        <w:rPr>
          <w:rFonts w:ascii="Times New Roman" w:eastAsia="Times New Roman" w:hAnsi="Times New Roman" w:cs="Times New Roman"/>
          <w:sz w:val="24"/>
          <w:szCs w:val="24"/>
          <w:lang w:eastAsia="ru-RU"/>
        </w:rPr>
        <w:t>Ямалиева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Э.Н.</w:t>
      </w:r>
      <w:bookmarkStart w:id="0" w:name="_GoBack"/>
      <w:bookmarkEnd w:id="0"/>
      <w:r w:rsidR="006F370F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AE7746">
      <w:pgSz w:w="11906" w:h="16838"/>
      <w:pgMar w:top="1134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6699C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3BDB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09A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B75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A7A2B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06C24"/>
    <w:rsid w:val="00510810"/>
    <w:rsid w:val="0051276D"/>
    <w:rsid w:val="00514328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542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47DED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70F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3CE2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64CAB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1A19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775BD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E7746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2F0E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442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5D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44B72"/>
  <w15:docId w15:val="{91D07D83-4742-45FE-80BC-7CFF1C751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Эльмира</cp:lastModifiedBy>
  <cp:revision>10</cp:revision>
  <dcterms:created xsi:type="dcterms:W3CDTF">2022-12-15T07:21:00Z</dcterms:created>
  <dcterms:modified xsi:type="dcterms:W3CDTF">2024-12-20T05:18:00Z</dcterms:modified>
</cp:coreProperties>
</file>